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default" w:ascii="楷体" w:hAnsi="楷体" w:eastAsia="方正小标宋简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石家庄市第十三届汉字书写节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作品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汇总表</w:t>
      </w:r>
    </w:p>
    <w:p>
      <w:pPr>
        <w:adjustRightInd w:val="0"/>
        <w:snapToGrid w:val="0"/>
        <w:spacing w:line="500" w:lineRule="exact"/>
        <w:jc w:val="center"/>
        <w:rPr>
          <w:rFonts w:hint="default" w:ascii="楷体" w:hAnsi="楷体" w:eastAsia="方正小标宋简体" w:cs="楷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atLeast"/>
        <w:jc w:val="left"/>
        <w:rPr>
          <w:sz w:val="24"/>
          <w:szCs w:val="28"/>
          <w:u w:val="single"/>
        </w:rPr>
      </w:pPr>
      <w:r>
        <w:rPr>
          <w:rFonts w:hint="eastAsia"/>
          <w:b/>
          <w:sz w:val="24"/>
          <w:szCs w:val="28"/>
        </w:rPr>
        <w:t xml:space="preserve">   报送单位</w:t>
      </w:r>
      <w:r>
        <w:rPr>
          <w:rFonts w:hint="eastAsia"/>
          <w:sz w:val="24"/>
          <w:szCs w:val="28"/>
        </w:rPr>
        <w:t>（加盖公章）：                           类别：（毛笔/硬笔）类              填表日期：</w:t>
      </w:r>
      <w:r>
        <w:rPr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年</w:t>
      </w:r>
      <w:r>
        <w:rPr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月</w:t>
      </w:r>
      <w:r>
        <w:rPr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日</w:t>
      </w:r>
      <w:r>
        <w:rPr>
          <w:sz w:val="24"/>
          <w:szCs w:val="28"/>
        </w:rPr>
        <w:t xml:space="preserve">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74"/>
        <w:gridCol w:w="1451"/>
        <w:gridCol w:w="1551"/>
        <w:gridCol w:w="1567"/>
        <w:gridCol w:w="1843"/>
        <w:gridCol w:w="1559"/>
        <w:gridCol w:w="198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406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序 号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组 别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参赛者姓名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参赛者单位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参赛者手机号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指导教师单位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ind w:firstLine="482" w:firstLineChars="200"/>
        <w:rPr>
          <w:rFonts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24"/>
          <w:szCs w:val="28"/>
        </w:rPr>
        <w:t>填表说明：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1.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作品按照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毛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笔类和硬笔类作品分别汇总，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每个组别单独排序。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作品名称：准确填写作品名称，注明原作者。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作品名称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填报后无法更改。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3.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参赛者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单位：以公章为准填写单位/学校名称。请勿填写公章以外的团体名称。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 参赛者手机号：用于大赛官网注册、下载个人获奖证书，一个作品对应一个手机号码。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5. 指导教师：每人限报1名指导教师，准确填写指导教师所在单位。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"mailto:填好后，加盖单位公章，扫描生成PDF文件，6月20日前将汇总表电子版与PDF版发送至邮箱1024390732@qq.com，邮件标题为\“X单位+汉字"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填好后，加盖单位公章，扫描生成PDF文件，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日前将汇总表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电子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版与PDF版发送至邮箱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1024390732@qq.com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，邮件标题为“X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+汉字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书写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节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作品汇总表”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ectPr>
          <w:footerReference r:id="rId3" w:type="default"/>
          <w:pgSz w:w="16838" w:h="11906" w:orient="landscape"/>
          <w:pgMar w:top="1587" w:right="1984" w:bottom="147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石家庄市第十三届汉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字书写节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参赛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作品登记卡</w:t>
      </w:r>
    </w:p>
    <w:tbl>
      <w:tblPr>
        <w:tblStyle w:val="5"/>
        <w:tblpPr w:leftFromText="180" w:rightFromText="180" w:vertAnchor="text" w:horzAnchor="page" w:tblpXSpec="center" w:tblpY="787"/>
        <w:tblOverlap w:val="never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501"/>
        <w:gridCol w:w="1150"/>
        <w:gridCol w:w="1404"/>
        <w:gridCol w:w="1472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年龄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笔种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组别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指导老师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</w:t>
            </w:r>
          </w:p>
        </w:tc>
        <w:tc>
          <w:tcPr>
            <w:tcW w:w="26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地址</w:t>
            </w:r>
          </w:p>
        </w:tc>
        <w:tc>
          <w:tcPr>
            <w:tcW w:w="3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Hans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参赛信息填报须准确、规范。作品标题、所在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等信息须用全称，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ectPr>
          <w:footerReference r:id="rId4" w:type="default"/>
          <w:pgSz w:w="11906" w:h="16838"/>
          <w:pgMar w:top="1984" w:right="1474" w:bottom="158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不得出现错别字、错误名称、不规范表述等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sectPr>
          <w:footerReference r:id="rId5" w:type="default"/>
          <w:pgSz w:w="16838" w:h="11906" w:orient="landscape"/>
          <w:pgMar w:top="1587" w:right="1984" w:bottom="147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/>
    <w:sectPr>
      <w:footerReference r:id="rId6" w:type="default"/>
      <w:pgSz w:w="16838" w:h="11906" w:orient="landscape"/>
      <w:pgMar w:top="1587" w:right="1474" w:bottom="1587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-180975</wp:posOffset>
              </wp:positionV>
              <wp:extent cx="9080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5pt;height:144pt;width:71.5pt;mso-position-horizontal:outside;mso-position-horizontal-relative:margin;z-index:251660288;mso-width-relative:page;mso-height-relative:page;" filled="f" stroked="f" coordsize="21600,21600" o:gfxdata="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qcWW31wAAAAgBAAAPAAAAAAAAAAEAIAAAACIAAABkcnMvZG93bnJldi54&#10;bWxQSwECFAAUAAAACACHTuJA4Gk5FTQCAABiBAAADgAAAAAAAAABACAAAAAm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-180975</wp:posOffset>
              </wp:positionV>
              <wp:extent cx="90805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5pt;height:144pt;width:71.5pt;mso-position-horizontal:outside;mso-position-horizontal-relative:margin;z-index:251660288;mso-width-relative:page;mso-height-relative:page;" filled="f" stroked="f" coordsize="21600,21600" o:gfxdata="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nFlt9cAAAAIAQAADwAAAAAAAAABACAAAAAiAAAAZHJzL2Rvd25yZXYu&#10;eG1sUEsBAhQAFAAAAAgAh07iQOaKFfM1AgAAYg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-180975</wp:posOffset>
              </wp:positionV>
              <wp:extent cx="90805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5pt;height:144pt;width:71.5pt;mso-position-horizontal:outside;mso-position-horizontal-relative:margin;z-index:251660288;mso-width-relative:page;mso-height-relative:page;" filled="f" stroked="f" coordsize="21600,21600" o:gfxdata="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pxZbfXAAAACAEAAA8AAAAAAAAAAQAgAAAAIgAAAGRycy9kb3ducmV2&#10;LnhtbFBLAQIUABQAAAAIAIdO4kCtqREC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9768840</wp:posOffset>
              </wp:positionV>
              <wp:extent cx="930275" cy="23685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027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69.2pt;height:18.65pt;width:73.25pt;mso-position-horizontal:outside;mso-position-horizontal-relative:margin;mso-position-vertical-relative:page;z-index:251659264;mso-width-relative:page;mso-height-relative:page;" filled="f" stroked="f" coordsize="21600,21600" o:gfxdata="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f7TnTYAAAACgEAAA8AAAAAAAAAAQAgAAAAIgAAAGRycy9kb3du&#10;cmV2LnhtbFBLAQIUABQAAAAIAIdO4kDisiHeOAIAAG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jVkNTY2OTNmNjExY2I3ZjdjZGZkNjkxYzY4NTUifQ=="/>
  </w:docVars>
  <w:rsids>
    <w:rsidRoot w:val="27AA54CD"/>
    <w:rsid w:val="18A456A1"/>
    <w:rsid w:val="27AA54CD"/>
    <w:rsid w:val="4C4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357</Characters>
  <Lines>0</Lines>
  <Paragraphs>0</Paragraphs>
  <TotalTime>0</TotalTime>
  <ScaleCrop>false</ScaleCrop>
  <LinksUpToDate>false</LinksUpToDate>
  <CharactersWithSpaces>427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2022-05-24T05:33:00Z</dcterms:created>
  <dc:creator>最暖不過手心</dc:creator>
  <cp:lastModifiedBy>最暖不過手心</cp:lastModifiedBy>
  <dcterms:modified xsi:type="dcterms:W3CDTF">2022-06-02T07:52:46Z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C11BB72280054CCC966A66A3D8AF8782</vt:lpwstr>
  </property>
</Properties>
</file>